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57F1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74BF4C98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 w:color="auto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 w:color="auto"/>
          <w:lang w:val="en-US" w:eastAsia="zh-CN"/>
        </w:rPr>
        <w:t>在用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医疗器械质量情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况</w:t>
      </w: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摸底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自查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  <w:bookmarkEnd w:id="0"/>
    </w:p>
    <w:tbl>
      <w:tblPr>
        <w:tblStyle w:val="4"/>
        <w:tblW w:w="0" w:type="auto"/>
        <w:tblInd w:w="-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475"/>
        <w:gridCol w:w="1177"/>
        <w:gridCol w:w="1398"/>
        <w:gridCol w:w="1300"/>
        <w:gridCol w:w="1233"/>
        <w:gridCol w:w="777"/>
        <w:gridCol w:w="1840"/>
        <w:gridCol w:w="866"/>
        <w:gridCol w:w="825"/>
        <w:gridCol w:w="2392"/>
        <w:gridCol w:w="800"/>
      </w:tblGrid>
      <w:tr w14:paraId="7C90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noWrap w:val="0"/>
            <w:vAlign w:val="center"/>
          </w:tcPr>
          <w:p w14:paraId="225C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noWrap w:val="0"/>
            <w:vAlign w:val="center"/>
          </w:tcPr>
          <w:p w14:paraId="3DD3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177" w:type="dxa"/>
            <w:noWrap w:val="0"/>
            <w:vAlign w:val="center"/>
          </w:tcPr>
          <w:p w14:paraId="1EAF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  <w:p w14:paraId="461E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398" w:type="dxa"/>
            <w:noWrap w:val="0"/>
            <w:vAlign w:val="center"/>
          </w:tcPr>
          <w:p w14:paraId="6238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00" w:type="dxa"/>
            <w:noWrap w:val="0"/>
            <w:vAlign w:val="center"/>
          </w:tcPr>
          <w:p w14:paraId="04357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注册证编号</w:t>
            </w:r>
          </w:p>
        </w:tc>
        <w:tc>
          <w:tcPr>
            <w:tcW w:w="1233" w:type="dxa"/>
            <w:noWrap w:val="0"/>
            <w:vAlign w:val="center"/>
          </w:tcPr>
          <w:p w14:paraId="22B0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批号/</w:t>
            </w:r>
          </w:p>
          <w:p w14:paraId="0414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序列号</w:t>
            </w:r>
          </w:p>
        </w:tc>
        <w:tc>
          <w:tcPr>
            <w:tcW w:w="777" w:type="dxa"/>
            <w:noWrap w:val="0"/>
            <w:vAlign w:val="center"/>
          </w:tcPr>
          <w:p w14:paraId="4DAC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生产</w:t>
            </w:r>
          </w:p>
          <w:p w14:paraId="65CF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840" w:type="dxa"/>
            <w:noWrap w:val="0"/>
            <w:vAlign w:val="center"/>
          </w:tcPr>
          <w:p w14:paraId="3314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vertAlign w:val="baseline"/>
                <w:lang w:val="en-US" w:eastAsia="zh-CN"/>
              </w:rPr>
              <w:t>效期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止/失效日期/使用年限</w:t>
            </w:r>
          </w:p>
        </w:tc>
        <w:tc>
          <w:tcPr>
            <w:tcW w:w="866" w:type="dxa"/>
            <w:noWrap w:val="0"/>
            <w:vAlign w:val="center"/>
          </w:tcPr>
          <w:p w14:paraId="289B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购进</w:t>
            </w:r>
          </w:p>
          <w:p w14:paraId="6B29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825" w:type="dxa"/>
            <w:noWrap w:val="0"/>
            <w:vAlign w:val="center"/>
          </w:tcPr>
          <w:p w14:paraId="41049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启用</w:t>
            </w:r>
          </w:p>
          <w:p w14:paraId="7AED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392" w:type="dxa"/>
            <w:noWrap w:val="0"/>
            <w:vAlign w:val="center"/>
          </w:tcPr>
          <w:p w14:paraId="743B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最近一次维保（验证/校准/检定）日期与结论</w:t>
            </w:r>
          </w:p>
        </w:tc>
        <w:tc>
          <w:tcPr>
            <w:tcW w:w="800" w:type="dxa"/>
            <w:noWrap w:val="0"/>
            <w:vAlign w:val="center"/>
          </w:tcPr>
          <w:p w14:paraId="6427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质量</w:t>
            </w:r>
          </w:p>
          <w:p w14:paraId="394E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</w:tr>
      <w:tr w14:paraId="699F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noWrap w:val="0"/>
            <w:vAlign w:val="top"/>
          </w:tcPr>
          <w:p w14:paraId="313FFD81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597E061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 w14:paraId="45FF5F9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2EF56F3C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 w14:paraId="1AC1646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1DE4FA5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 w14:paraId="4B56CA74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top"/>
          </w:tcPr>
          <w:p w14:paraId="0DEB666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3CA4F844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3D3AEE9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noWrap w:val="0"/>
            <w:vAlign w:val="top"/>
          </w:tcPr>
          <w:p w14:paraId="020FD80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375B5BD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6E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noWrap w:val="0"/>
            <w:vAlign w:val="top"/>
          </w:tcPr>
          <w:p w14:paraId="2A8C3F7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39AA312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 w14:paraId="2F063FC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050C479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 w14:paraId="4C9B209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5F0D5CB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 w14:paraId="53A50E6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top"/>
          </w:tcPr>
          <w:p w14:paraId="592812B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55901592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09D54032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noWrap w:val="0"/>
            <w:vAlign w:val="top"/>
          </w:tcPr>
          <w:p w14:paraId="275441AB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6BE9BDC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F5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noWrap w:val="0"/>
            <w:vAlign w:val="top"/>
          </w:tcPr>
          <w:p w14:paraId="5BD9287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504A362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 w14:paraId="06D72232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3513C9C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 w14:paraId="766DE69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5C3389B2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 w14:paraId="0ECD2EA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top"/>
          </w:tcPr>
          <w:p w14:paraId="434F8631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1844163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6D34311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noWrap w:val="0"/>
            <w:vAlign w:val="top"/>
          </w:tcPr>
          <w:p w14:paraId="6007B3E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6D600BB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AA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noWrap w:val="0"/>
            <w:vAlign w:val="top"/>
          </w:tcPr>
          <w:p w14:paraId="40E60CD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0251DCE1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 w14:paraId="4E625FF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3C95B98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 w14:paraId="35851AC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3A11A9F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 w14:paraId="51DEFE4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top"/>
          </w:tcPr>
          <w:p w14:paraId="4456A4DB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7A5F680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0413DB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noWrap w:val="0"/>
            <w:vAlign w:val="top"/>
          </w:tcPr>
          <w:p w14:paraId="57EAFC0C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0CD3B99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E8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noWrap w:val="0"/>
            <w:vAlign w:val="top"/>
          </w:tcPr>
          <w:p w14:paraId="451EEA74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1CEDDDA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 w14:paraId="3ED9B5D4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38A1E28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 w14:paraId="08DF300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1EE3A0F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 w14:paraId="5B5E612C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top"/>
          </w:tcPr>
          <w:p w14:paraId="45DC1A5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74CAE50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1E93EBC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noWrap w:val="0"/>
            <w:vAlign w:val="top"/>
          </w:tcPr>
          <w:p w14:paraId="6DBAC45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42CC940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ED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noWrap w:val="0"/>
            <w:vAlign w:val="top"/>
          </w:tcPr>
          <w:p w14:paraId="60871BA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797CC6D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 w14:paraId="53026B0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5C9ABD1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 w14:paraId="673767E1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6975911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 w14:paraId="626B192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top"/>
          </w:tcPr>
          <w:p w14:paraId="7A25A15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5208DA7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3CFAE1E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noWrap w:val="0"/>
            <w:vAlign w:val="top"/>
          </w:tcPr>
          <w:p w14:paraId="23F517D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43C0CAA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5E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noWrap w:val="0"/>
            <w:vAlign w:val="top"/>
          </w:tcPr>
          <w:p w14:paraId="05110AC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7734C3A4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 w14:paraId="3E9B6EB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32C7537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 w14:paraId="79E20664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4BF21C92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 w14:paraId="301E5081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top"/>
          </w:tcPr>
          <w:p w14:paraId="55A5C17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1CA47EB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273395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noWrap w:val="0"/>
            <w:vAlign w:val="top"/>
          </w:tcPr>
          <w:p w14:paraId="2FCA6BF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000B827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F2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noWrap w:val="0"/>
            <w:vAlign w:val="top"/>
          </w:tcPr>
          <w:p w14:paraId="15D9328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3AD0261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top"/>
          </w:tcPr>
          <w:p w14:paraId="35F6AF8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5EC6D2F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 w14:paraId="15CD62E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54F004A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 w14:paraId="37F8158B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top"/>
          </w:tcPr>
          <w:p w14:paraId="7B53A11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02D42047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5BF8FE0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noWrap w:val="0"/>
            <w:vAlign w:val="top"/>
          </w:tcPr>
          <w:p w14:paraId="5DE0803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5F26513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147A624"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5F01D6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156B7"/>
    <w:rsid w:val="47E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2025-09-09T01:52:00Z</dcterms:created>
  <dc:creator>M菠菜~彤</dc:creator>
  <cp:lastModifiedBy>M菠菜~彤</cp:lastModifiedBy>
  <dcterms:modified xsi:type="dcterms:W3CDTF">2025-09-09T01:52:40Z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8C13BDBE40F24BD7A8CF2069992ADC91_11</vt:lpwstr>
  </property>
  <property fmtid="{D5CDD505-2E9C-101B-9397-08002B2CF9AE}" pid="4" name="KSOTemplateDocerSaveRecord">
    <vt:lpwstr>eyJoZGlkIjoiY2RiNzRmZWNiYTk1M2Y1YTk5YmY5OTU2YjRmYTFlN2QiLCJ1c2VySWQiOiI0NDc5NzQzNjcifQ==</vt:lpwstr>
  </property>
</Properties>
</file>